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85" w:rsidRPr="001F7513" w:rsidRDefault="005D1F1D">
      <w:pPr>
        <w:rPr>
          <w:b/>
          <w:sz w:val="28"/>
          <w:szCs w:val="28"/>
        </w:rPr>
      </w:pPr>
      <w:r w:rsidRPr="001F7513">
        <w:rPr>
          <w:b/>
          <w:sz w:val="28"/>
          <w:szCs w:val="28"/>
        </w:rPr>
        <w:t xml:space="preserve">  </w:t>
      </w:r>
      <w:r w:rsidR="001F7513" w:rsidRPr="001F7513">
        <w:rPr>
          <w:b/>
          <w:sz w:val="28"/>
          <w:szCs w:val="28"/>
        </w:rPr>
        <w:t xml:space="preserve">        </w:t>
      </w:r>
      <w:r w:rsidRPr="001F7513">
        <w:rPr>
          <w:b/>
          <w:sz w:val="28"/>
          <w:szCs w:val="28"/>
        </w:rPr>
        <w:t>Časový program</w:t>
      </w:r>
      <w:r w:rsidR="001F7513" w:rsidRPr="001F7513">
        <w:rPr>
          <w:b/>
          <w:sz w:val="28"/>
          <w:szCs w:val="28"/>
        </w:rPr>
        <w:t xml:space="preserve"> a rozcvičení  M-ČR  NST B  sobota </w:t>
      </w:r>
      <w:proofErr w:type="gramStart"/>
      <w:r w:rsidR="001F7513" w:rsidRPr="001F7513">
        <w:rPr>
          <w:b/>
          <w:sz w:val="28"/>
          <w:szCs w:val="28"/>
        </w:rPr>
        <w:t>30.10.2021</w:t>
      </w:r>
      <w:proofErr w:type="gramEnd"/>
    </w:p>
    <w:p w:rsidR="003005ED" w:rsidRDefault="003005ED"/>
    <w:p w:rsidR="003005ED" w:rsidRPr="001E7DA5" w:rsidRDefault="003005ED">
      <w:pPr>
        <w:rPr>
          <w:b/>
          <w:color w:val="FF0000"/>
        </w:rPr>
      </w:pPr>
      <w:r w:rsidRPr="001E7DA5">
        <w:rPr>
          <w:b/>
          <w:color w:val="FF0000"/>
        </w:rPr>
        <w:t xml:space="preserve">Vzhledem k počtu přihlášených  závodnic je změna v časovém harmonogramu Mistrovství </w:t>
      </w:r>
    </w:p>
    <w:p w:rsidR="005D1F1D" w:rsidRDefault="005D1F1D"/>
    <w:p w:rsidR="003005ED" w:rsidRDefault="003005ED"/>
    <w:p w:rsidR="003005ED" w:rsidRDefault="003005ED">
      <w:proofErr w:type="gramStart"/>
      <w:r>
        <w:t xml:space="preserve">Prezentace :                           </w:t>
      </w:r>
      <w:r w:rsidR="001F7513">
        <w:t xml:space="preserve">      </w:t>
      </w:r>
      <w:r>
        <w:t xml:space="preserve">  8,00</w:t>
      </w:r>
      <w:proofErr w:type="gramEnd"/>
      <w:r>
        <w:t xml:space="preserve"> – 8,50</w:t>
      </w:r>
    </w:p>
    <w:p w:rsidR="003005ED" w:rsidRDefault="003005ED">
      <w:proofErr w:type="gramStart"/>
      <w:r>
        <w:t xml:space="preserve">Rozcvičení :                              </w:t>
      </w:r>
      <w:r w:rsidR="001F7513">
        <w:t xml:space="preserve">      </w:t>
      </w:r>
      <w:r w:rsidR="003310AB">
        <w:t xml:space="preserve"> 8,20</w:t>
      </w:r>
      <w:proofErr w:type="gramEnd"/>
      <w:r w:rsidR="003310AB">
        <w:t xml:space="preserve"> -  9,50</w:t>
      </w:r>
    </w:p>
    <w:p w:rsidR="001F7513" w:rsidRDefault="001F7513">
      <w:r>
        <w:t xml:space="preserve">Porada rozhodčích:   </w:t>
      </w:r>
      <w:r w:rsidR="003310AB">
        <w:t xml:space="preserve">                     9,00</w:t>
      </w:r>
      <w:r w:rsidR="00E1043C">
        <w:t xml:space="preserve"> - 9,40</w:t>
      </w:r>
    </w:p>
    <w:p w:rsidR="001F7513" w:rsidRDefault="001F7513">
      <w:r>
        <w:t>Porada činovníků a trenérů:         9,4</w:t>
      </w:r>
      <w:r w:rsidR="00E1043C">
        <w:t>0 - 9,50</w:t>
      </w:r>
    </w:p>
    <w:p w:rsidR="003005ED" w:rsidRDefault="003005ED">
      <w:r>
        <w:t xml:space="preserve">Nástup všech závodnic:          </w:t>
      </w:r>
      <w:r w:rsidR="001F7513">
        <w:t xml:space="preserve">       </w:t>
      </w:r>
      <w:r>
        <w:t>10,00</w:t>
      </w:r>
    </w:p>
    <w:p w:rsidR="003005ED" w:rsidRDefault="003005ED">
      <w:proofErr w:type="gramStart"/>
      <w:r>
        <w:t>Závod   1.polovina</w:t>
      </w:r>
      <w:proofErr w:type="gramEnd"/>
      <w:r>
        <w:t xml:space="preserve">  </w:t>
      </w:r>
      <w:r w:rsidR="001F7513">
        <w:t>:</w:t>
      </w:r>
      <w:r>
        <w:t xml:space="preserve">           </w:t>
      </w:r>
      <w:r w:rsidR="001F7513">
        <w:t xml:space="preserve">        </w:t>
      </w:r>
      <w:r>
        <w:t xml:space="preserve">    10,15 – 12,15</w:t>
      </w:r>
    </w:p>
    <w:p w:rsidR="003005ED" w:rsidRDefault="003005ED">
      <w:r>
        <w:t xml:space="preserve">Obědová pauza:                     </w:t>
      </w:r>
      <w:r w:rsidR="001F7513">
        <w:t xml:space="preserve">       </w:t>
      </w:r>
      <w:r>
        <w:t xml:space="preserve">  12,15 - </w:t>
      </w:r>
      <w:r w:rsidR="001F7513">
        <w:t xml:space="preserve"> 13,00</w:t>
      </w:r>
    </w:p>
    <w:p w:rsidR="001F7513" w:rsidRDefault="001F7513">
      <w:proofErr w:type="gramStart"/>
      <w:r>
        <w:t>Závod 2.polovina</w:t>
      </w:r>
      <w:proofErr w:type="gramEnd"/>
      <w:r>
        <w:t xml:space="preserve">   :                         13,00 – 15,00</w:t>
      </w:r>
    </w:p>
    <w:p w:rsidR="001F7513" w:rsidRDefault="001F7513">
      <w:r>
        <w:t>Vyhlášení výsledků:                         15,20</w:t>
      </w:r>
    </w:p>
    <w:p w:rsidR="001F7513" w:rsidRDefault="001F7513"/>
    <w:p w:rsidR="001E7DA5" w:rsidRDefault="001E7DA5"/>
    <w:p w:rsidR="001F7513" w:rsidRDefault="001F7513"/>
    <w:p w:rsidR="001F7513" w:rsidRPr="001E7DA5" w:rsidRDefault="001F7513">
      <w:pPr>
        <w:rPr>
          <w:b/>
          <w:sz w:val="24"/>
          <w:szCs w:val="24"/>
        </w:rPr>
      </w:pPr>
      <w:r w:rsidRPr="001E7DA5">
        <w:rPr>
          <w:b/>
          <w:sz w:val="24"/>
          <w:szCs w:val="24"/>
        </w:rPr>
        <w:t>Rozcvičení na závodní ploše:</w:t>
      </w:r>
    </w:p>
    <w:p w:rsidR="001F7513" w:rsidRDefault="001F7513"/>
    <w:p w:rsidR="001F7513" w:rsidRDefault="001F7513">
      <w:r>
        <w:t>8,</w:t>
      </w:r>
      <w:r w:rsidR="00E1043C">
        <w:t>20</w:t>
      </w:r>
      <w:r>
        <w:t xml:space="preserve"> – 8,</w:t>
      </w:r>
      <w:r w:rsidR="00E1043C">
        <w:t>30</w:t>
      </w:r>
      <w:r>
        <w:t xml:space="preserve">      SK MG Havířov, TJ Spartak Přerov, TJ Sokol Jablonec nad Nisou Sportcentrum</w:t>
      </w:r>
    </w:p>
    <w:p w:rsidR="001F7513" w:rsidRDefault="00E1043C">
      <w:r>
        <w:t>8,31</w:t>
      </w:r>
      <w:r w:rsidR="001F7513">
        <w:t xml:space="preserve"> -  </w:t>
      </w:r>
      <w:r>
        <w:t>8,41</w:t>
      </w:r>
      <w:r w:rsidR="00BF6E16">
        <w:t xml:space="preserve">      SK MG Olomouc, GK </w:t>
      </w:r>
      <w:r w:rsidR="001F7513">
        <w:t xml:space="preserve"> Velký Týnec, </w:t>
      </w:r>
      <w:proofErr w:type="spellStart"/>
      <w:proofErr w:type="gramStart"/>
      <w:r w:rsidR="001F7513">
        <w:t>Kalokaghatia</w:t>
      </w:r>
      <w:proofErr w:type="spellEnd"/>
      <w:r w:rsidR="004C029F">
        <w:t xml:space="preserve"> </w:t>
      </w:r>
      <w:proofErr w:type="spellStart"/>
      <w:r w:rsidR="004C029F">
        <w:t>z.s</w:t>
      </w:r>
      <w:proofErr w:type="spellEnd"/>
      <w:r w:rsidR="004C029F">
        <w:t>.</w:t>
      </w:r>
      <w:proofErr w:type="gramEnd"/>
    </w:p>
    <w:p w:rsidR="001F7513" w:rsidRDefault="00E1043C">
      <w:r>
        <w:t>8,42</w:t>
      </w:r>
      <w:r w:rsidR="001F7513">
        <w:t xml:space="preserve"> - </w:t>
      </w:r>
      <w:r>
        <w:t xml:space="preserve"> 8,52</w:t>
      </w:r>
      <w:r w:rsidR="00102210">
        <w:t xml:space="preserve">      SSK Vítkovice, </w:t>
      </w:r>
      <w:r w:rsidR="004C029F">
        <w:t xml:space="preserve"> SK MG </w:t>
      </w:r>
      <w:r w:rsidR="00102210">
        <w:t>Veselí nad Moravou</w:t>
      </w:r>
      <w:r>
        <w:t xml:space="preserve">, </w:t>
      </w:r>
    </w:p>
    <w:p w:rsidR="00102210" w:rsidRDefault="00E1043C">
      <w:r>
        <w:t>8,53-   9,03</w:t>
      </w:r>
      <w:r w:rsidR="00102210">
        <w:t xml:space="preserve">      SK MG </w:t>
      </w:r>
      <w:proofErr w:type="spellStart"/>
      <w:r w:rsidR="00102210">
        <w:t>Provo</w:t>
      </w:r>
      <w:proofErr w:type="spellEnd"/>
      <w:r w:rsidR="00102210">
        <w:t xml:space="preserve"> Brno</w:t>
      </w:r>
      <w:r>
        <w:t>, SKP</w:t>
      </w:r>
      <w:r w:rsidR="003310AB">
        <w:t xml:space="preserve"> MG</w:t>
      </w:r>
      <w:bookmarkStart w:id="0" w:name="_GoBack"/>
      <w:bookmarkEnd w:id="0"/>
      <w:r>
        <w:t xml:space="preserve"> Brno</w:t>
      </w:r>
    </w:p>
    <w:p w:rsidR="00E1043C" w:rsidRDefault="00E1043C">
      <w:r>
        <w:t xml:space="preserve">9,04 – 9,14      Top Gym </w:t>
      </w:r>
      <w:proofErr w:type="spellStart"/>
      <w:proofErr w:type="gramStart"/>
      <w:r>
        <w:t>K.Vary</w:t>
      </w:r>
      <w:proofErr w:type="spellEnd"/>
      <w:proofErr w:type="gramEnd"/>
      <w:r>
        <w:t>, SK MG Chodov Pra</w:t>
      </w:r>
      <w:r w:rsidR="00482CB7">
        <w:t>ha</w:t>
      </w:r>
      <w:r w:rsidR="003310AB">
        <w:t xml:space="preserve">, </w:t>
      </w:r>
    </w:p>
    <w:p w:rsidR="00482CB7" w:rsidRDefault="00482CB7">
      <w:r>
        <w:t>9,15 – 9,25      SK MG Mantila Brno,  TJ Slavoj Plzeň, Slavia SK Rapid Plzeň</w:t>
      </w:r>
    </w:p>
    <w:p w:rsidR="00482CB7" w:rsidRDefault="00482CB7">
      <w:r>
        <w:t>9,26 – 9,36      GSK Ústí n. Labem, TJ Sokol Žďár n. Sázavou,</w:t>
      </w:r>
      <w:r w:rsidR="00BF6E16">
        <w:t xml:space="preserve"> RG </w:t>
      </w:r>
      <w:proofErr w:type="spellStart"/>
      <w:r w:rsidR="00BF6E16">
        <w:t>Proactive</w:t>
      </w:r>
      <w:proofErr w:type="spellEnd"/>
      <w:r w:rsidR="00BF6E16">
        <w:t xml:space="preserve"> Milevsko</w:t>
      </w:r>
    </w:p>
    <w:p w:rsidR="00482CB7" w:rsidRDefault="00482CB7">
      <w:r>
        <w:t>9.37 – 9,</w:t>
      </w:r>
      <w:r w:rsidR="00BF6E16">
        <w:t>50</w:t>
      </w:r>
      <w:r>
        <w:t xml:space="preserve">      SC 80 Chomutov, SK Gym Šarm Plzeň,</w:t>
      </w:r>
      <w:r w:rsidR="00BF6E16">
        <w:t xml:space="preserve"> SK </w:t>
      </w:r>
      <w:proofErr w:type="spellStart"/>
      <w:r w:rsidR="00BF6E16">
        <w:t>Eli</w:t>
      </w:r>
      <w:proofErr w:type="spellEnd"/>
      <w:r w:rsidR="00BF6E16">
        <w:t xml:space="preserve"> Dolní Břežany, SK MG </w:t>
      </w:r>
      <w:proofErr w:type="spellStart"/>
      <w:r w:rsidR="00BF6E16">
        <w:t>Ajur</w:t>
      </w:r>
      <w:proofErr w:type="spellEnd"/>
      <w:r w:rsidR="00BF6E16">
        <w:t xml:space="preserve"> </w:t>
      </w:r>
      <w:proofErr w:type="spellStart"/>
      <w:proofErr w:type="gramStart"/>
      <w:r w:rsidR="00BF6E16">
        <w:t>Hradec.Králové</w:t>
      </w:r>
      <w:proofErr w:type="spellEnd"/>
      <w:proofErr w:type="gramEnd"/>
    </w:p>
    <w:p w:rsidR="00BF6E16" w:rsidRDefault="00BF6E16"/>
    <w:sectPr w:rsidR="00BF6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1D"/>
    <w:rsid w:val="00102210"/>
    <w:rsid w:val="001E7DA5"/>
    <w:rsid w:val="001F7513"/>
    <w:rsid w:val="003005ED"/>
    <w:rsid w:val="003310AB"/>
    <w:rsid w:val="00482CB7"/>
    <w:rsid w:val="004C029F"/>
    <w:rsid w:val="004F6AAA"/>
    <w:rsid w:val="005D1F1D"/>
    <w:rsid w:val="008C3E85"/>
    <w:rsid w:val="008E5BE7"/>
    <w:rsid w:val="00BF6E16"/>
    <w:rsid w:val="00E1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AE4C"/>
  <w15:chartTrackingRefBased/>
  <w15:docId w15:val="{2B9ADD53-BF74-422D-AB28-17856CF5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sskvitkovice</dc:creator>
  <cp:keywords/>
  <dc:description/>
  <cp:lastModifiedBy>sskvitkovice</cp:lastModifiedBy>
  <cp:revision>3</cp:revision>
  <dcterms:created xsi:type="dcterms:W3CDTF">2021-10-22T20:27:00Z</dcterms:created>
  <dcterms:modified xsi:type="dcterms:W3CDTF">2021-10-25T10:33:00Z</dcterms:modified>
</cp:coreProperties>
</file>